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08" w:rsidRPr="006F4208" w:rsidRDefault="00045472" w:rsidP="0095371E">
      <w:pPr>
        <w:spacing w:after="277" w:line="240" w:lineRule="auto"/>
        <w:jc w:val="center"/>
        <w:rPr>
          <w:rFonts w:ascii="Times New Roman" w:eastAsia="新細明體" w:hAnsi="Times New Roman"/>
          <w:b/>
          <w:color w:val="auto"/>
          <w:sz w:val="27"/>
          <w:szCs w:val="27"/>
        </w:rPr>
      </w:pPr>
      <w:r w:rsidRPr="006F4208">
        <w:rPr>
          <w:rFonts w:ascii="Times New Roman" w:eastAsia="新細明體" w:hAnsi="Times New Roman" w:hint="eastAsia"/>
          <w:b/>
          <w:color w:val="auto"/>
          <w:sz w:val="28"/>
          <w:szCs w:val="27"/>
        </w:rPr>
        <w:t>鳳山商工全國高級中等學校小論文寫作比賽</w:t>
      </w:r>
    </w:p>
    <w:p w:rsidR="00045472" w:rsidRPr="00491B93" w:rsidRDefault="00045472" w:rsidP="00491B93">
      <w:pPr>
        <w:spacing w:after="277" w:line="240" w:lineRule="auto"/>
        <w:jc w:val="center"/>
        <w:rPr>
          <w:rFonts w:ascii="Times New Roman" w:eastAsia="新細明體" w:hAnsi="Times New Roman"/>
          <w:color w:val="ED7D31" w:themeColor="accent2"/>
          <w:sz w:val="27"/>
          <w:szCs w:val="27"/>
        </w:rPr>
      </w:pPr>
      <w:r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第</w:t>
      </w:r>
      <w:r w:rsidR="00491B93">
        <w:rPr>
          <w:rFonts w:ascii="Times New Roman" w:eastAsia="新細明體" w:hAnsi="Times New Roman"/>
          <w:color w:val="ED7D31" w:themeColor="accent2"/>
          <w:sz w:val="27"/>
          <w:szCs w:val="27"/>
        </w:rPr>
        <w:t>10</w:t>
      </w:r>
      <w:r w:rsidR="007066FD">
        <w:rPr>
          <w:rFonts w:ascii="Times New Roman" w:eastAsia="新細明體" w:hAnsi="Times New Roman"/>
          <w:color w:val="ED7D31" w:themeColor="accent2"/>
          <w:sz w:val="27"/>
          <w:szCs w:val="27"/>
        </w:rPr>
        <w:t>60331</w:t>
      </w:r>
      <w:r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梯次得獎作品</w:t>
      </w:r>
      <w:r w:rsidRPr="006F4208">
        <w:rPr>
          <w:rFonts w:ascii="Times New Roman" w:eastAsia="新細明體" w:hAnsi="Times New Roman"/>
          <w:color w:val="ED7D31" w:themeColor="accent2"/>
          <w:sz w:val="27"/>
          <w:szCs w:val="27"/>
        </w:rPr>
        <w:t>2</w:t>
      </w:r>
      <w:r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筆資料</w:t>
      </w:r>
    </w:p>
    <w:tbl>
      <w:tblPr>
        <w:tblStyle w:val="TableGrid"/>
        <w:tblW w:w="9184" w:type="dxa"/>
        <w:tblInd w:w="-14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shd w:val="clear" w:color="auto" w:fill="FFFFFF" w:themeFill="background1"/>
        <w:tblLayout w:type="fixed"/>
        <w:tblCellMar>
          <w:left w:w="74" w:type="dxa"/>
          <w:right w:w="6" w:type="dxa"/>
        </w:tblCellMar>
        <w:tblLook w:val="04A0" w:firstRow="1" w:lastRow="0" w:firstColumn="1" w:lastColumn="0" w:noHBand="0" w:noVBand="1"/>
      </w:tblPr>
      <w:tblGrid>
        <w:gridCol w:w="567"/>
        <w:gridCol w:w="964"/>
        <w:gridCol w:w="964"/>
        <w:gridCol w:w="1020"/>
        <w:gridCol w:w="3685"/>
        <w:gridCol w:w="850"/>
        <w:gridCol w:w="1134"/>
      </w:tblGrid>
      <w:tr w:rsidR="00045472" w:rsidRPr="00045472" w:rsidTr="001A2BBA">
        <w:trPr>
          <w:trHeight w:val="567"/>
        </w:trPr>
        <w:tc>
          <w:tcPr>
            <w:tcW w:w="567" w:type="dxa"/>
            <w:shd w:val="clear" w:color="auto" w:fill="9CC2E5" w:themeFill="accent1" w:themeFillTint="99"/>
            <w:vAlign w:val="center"/>
          </w:tcPr>
          <w:p w:rsidR="00045472" w:rsidRDefault="00045472" w:rsidP="00045472">
            <w:pPr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 xml:space="preserve"> </w:t>
            </w:r>
            <w:r w:rsidRPr="00045472"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>序</w:t>
            </w:r>
          </w:p>
          <w:p w:rsidR="00045472" w:rsidRPr="00045472" w:rsidRDefault="00045472" w:rsidP="00045472">
            <w:pPr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 xml:space="preserve"> </w:t>
            </w:r>
            <w:r w:rsidRPr="00045472"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>號</w:t>
            </w:r>
          </w:p>
        </w:tc>
        <w:tc>
          <w:tcPr>
            <w:tcW w:w="964" w:type="dxa"/>
            <w:shd w:val="clear" w:color="auto" w:fill="9CC2E5" w:themeFill="accent1" w:themeFillTint="99"/>
            <w:vAlign w:val="center"/>
          </w:tcPr>
          <w:p w:rsidR="00045472" w:rsidRPr="00045472" w:rsidRDefault="00B42248" w:rsidP="00045472">
            <w:pPr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hyperlink r:id="rId6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>類別</w:t>
              </w:r>
            </w:hyperlink>
            <w:hyperlink r:id="rId7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 xml:space="preserve"> </w:t>
              </w:r>
            </w:hyperlink>
          </w:p>
        </w:tc>
        <w:tc>
          <w:tcPr>
            <w:tcW w:w="964" w:type="dxa"/>
            <w:shd w:val="clear" w:color="auto" w:fill="9CC2E5" w:themeFill="accent1" w:themeFillTint="99"/>
            <w:vAlign w:val="center"/>
          </w:tcPr>
          <w:p w:rsidR="00045472" w:rsidRPr="00045472" w:rsidRDefault="001A2BBA" w:rsidP="001A2BBA">
            <w:pPr>
              <w:ind w:left="38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sz w:val="24"/>
              </w:rPr>
              <w:t xml:space="preserve">  </w:t>
            </w:r>
            <w:hyperlink r:id="rId8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>班級</w:t>
              </w:r>
            </w:hyperlink>
            <w:hyperlink r:id="rId9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 xml:space="preserve"> </w:t>
              </w:r>
            </w:hyperlink>
          </w:p>
        </w:tc>
        <w:tc>
          <w:tcPr>
            <w:tcW w:w="1020" w:type="dxa"/>
            <w:shd w:val="clear" w:color="auto" w:fill="9CC2E5" w:themeFill="accent1" w:themeFillTint="99"/>
            <w:vAlign w:val="center"/>
          </w:tcPr>
          <w:p w:rsidR="00045472" w:rsidRPr="00045472" w:rsidRDefault="00B42248" w:rsidP="001A2BBA">
            <w:pPr>
              <w:ind w:left="214"/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hyperlink r:id="rId10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>作者</w:t>
              </w:r>
            </w:hyperlink>
            <w:hyperlink r:id="rId11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 xml:space="preserve"> </w:t>
              </w:r>
            </w:hyperlink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:rsidR="00045472" w:rsidRPr="00045472" w:rsidRDefault="00B42248" w:rsidP="00045472">
            <w:pPr>
              <w:jc w:val="center"/>
              <w:rPr>
                <w:rFonts w:ascii="Times New Roman" w:eastAsia="新細明體" w:hAnsi="Times New Roman"/>
                <w:color w:val="000000" w:themeColor="text1"/>
                <w:sz w:val="24"/>
                <w:u w:val="single"/>
              </w:rPr>
            </w:pPr>
            <w:hyperlink r:id="rId12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  <w:u w:val="single"/>
                </w:rPr>
                <w:t>作品標題</w:t>
              </w:r>
            </w:hyperlink>
            <w:hyperlink r:id="rId13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  <w:u w:val="single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45472" w:rsidRPr="00045472" w:rsidRDefault="00B42248" w:rsidP="00045472">
            <w:pPr>
              <w:ind w:left="130"/>
              <w:jc w:val="center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hyperlink r:id="rId14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>名次</w:t>
              </w:r>
            </w:hyperlink>
            <w:hyperlink r:id="rId15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 xml:space="preserve"> </w:t>
              </w:r>
            </w:hyperlink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045472" w:rsidRPr="00045472" w:rsidRDefault="00045472" w:rsidP="001A2BBA">
            <w:pPr>
              <w:jc w:val="center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 w:rsidRPr="00045472">
              <w:rPr>
                <w:rFonts w:ascii="Times New Roman" w:eastAsia="新細明體" w:hAnsi="Times New Roman"/>
                <w:color w:val="000000" w:themeColor="text1"/>
                <w:sz w:val="24"/>
              </w:rPr>
              <w:t>指導老師</w:t>
            </w:r>
          </w:p>
        </w:tc>
      </w:tr>
      <w:tr w:rsidR="007066FD" w:rsidRPr="007066FD" w:rsidTr="001A2BBA">
        <w:trPr>
          <w:trHeight w:val="1241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7066FD" w:rsidRDefault="00045472" w:rsidP="00B07B7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066F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7066FD" w:rsidRDefault="00045472" w:rsidP="00B07B7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066F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7066FD" w:rsidRDefault="00B07B77" w:rsidP="007066F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066F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國三 </w:t>
            </w:r>
            <w:r w:rsidR="007066FD" w:rsidRPr="007066F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7066FD" w:rsidRPr="007066FD" w:rsidRDefault="007066FD" w:rsidP="00B07B77">
            <w:pPr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sz w:val="24"/>
                <w:szCs w:val="24"/>
              </w:rPr>
            </w:pPr>
            <w:r w:rsidRPr="007066FD">
              <w:rPr>
                <w:rFonts w:ascii="新細明體" w:eastAsia="新細明體" w:hAnsi="新細明體" w:cs="新細明體" w:hint="eastAsia"/>
                <w:color w:val="000000" w:themeColor="text1"/>
                <w:sz w:val="24"/>
                <w:szCs w:val="24"/>
              </w:rPr>
              <w:t>陳怡靜</w:t>
            </w:r>
          </w:p>
          <w:p w:rsidR="00045472" w:rsidRPr="007066FD" w:rsidRDefault="007066FD" w:rsidP="00B07B7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066FD">
              <w:rPr>
                <w:rFonts w:ascii="新細明體" w:eastAsia="新細明體" w:hAnsi="新細明體" w:cs="新細明體" w:hint="eastAsia"/>
                <w:color w:val="000000" w:themeColor="text1"/>
                <w:sz w:val="24"/>
                <w:szCs w:val="24"/>
              </w:rPr>
              <w:t>洪以茹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7066FD" w:rsidRDefault="007066FD" w:rsidP="00B07B7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7066FD">
              <w:rPr>
                <w:rFonts w:ascii="新細明體" w:eastAsia="新細明體" w:hAnsi="新細明體" w:cs="新細明體" w:hint="eastAsia"/>
                <w:color w:val="000000" w:themeColor="text1"/>
                <w:sz w:val="24"/>
                <w:szCs w:val="24"/>
              </w:rPr>
              <w:t>陪伴我們長大的皮克斯動畫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7066FD" w:rsidRDefault="007066FD" w:rsidP="00B07B77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066FD">
              <w:rPr>
                <w:rFonts w:ascii="新細明體" w:eastAsia="新細明體" w:hAnsi="新細明體" w:cs="新細明體" w:hint="eastAsia"/>
                <w:color w:val="000000" w:themeColor="text1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7066FD" w:rsidRDefault="007066FD" w:rsidP="00B07B7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066FD">
              <w:rPr>
                <w:rFonts w:ascii="新細明體" w:eastAsia="新細明體" w:hAnsi="新細明體" w:cs="新細明體" w:hint="eastAsia"/>
                <w:color w:val="000000" w:themeColor="text1"/>
                <w:sz w:val="24"/>
                <w:szCs w:val="24"/>
              </w:rPr>
              <w:t>陳珮倫</w:t>
            </w:r>
          </w:p>
        </w:tc>
      </w:tr>
      <w:tr w:rsidR="00045472" w:rsidRPr="007066FD" w:rsidTr="001A2BBA">
        <w:trPr>
          <w:trHeight w:val="1232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7066FD" w:rsidRDefault="0004547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066F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7066FD" w:rsidRDefault="007066FD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066FD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7066FD" w:rsidRDefault="007066FD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066FD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7066F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45472" w:rsidRPr="007066FD" w:rsidRDefault="007066FD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林茟芳</w:t>
            </w:r>
            <w:r w:rsidRPr="007066FD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張簡佳真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7066FD" w:rsidRDefault="007066FD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7066FD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「迷」戀在「客」</w:t>
            </w:r>
            <w:proofErr w:type="gramStart"/>
            <w:r w:rsidRPr="007066FD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棧</w:t>
            </w:r>
            <w:proofErr w:type="gramEnd"/>
            <w:r w:rsidRPr="007066FD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的「夏」天</w:t>
            </w:r>
            <w:proofErr w:type="gramStart"/>
            <w:r w:rsidRPr="007066FD">
              <w:rPr>
                <w:rFonts w:asciiTheme="majorEastAsia" w:eastAsiaTheme="majorEastAsia" w:hAnsiTheme="majorEastAsia"/>
                <w:sz w:val="24"/>
                <w:szCs w:val="24"/>
              </w:rPr>
              <w:t>─</w:t>
            </w:r>
            <w:proofErr w:type="gramEnd"/>
            <w:r w:rsidRPr="007066FD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探討高雄區消費者</w:t>
            </w:r>
            <w:r w:rsidRPr="007066F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7066FD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對</w:t>
            </w:r>
            <w:proofErr w:type="gramStart"/>
            <w:r w:rsidRPr="007066FD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迷客夏飲</w:t>
            </w:r>
            <w:proofErr w:type="gramEnd"/>
            <w:r w:rsidRPr="007066FD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品之滿意度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7066FD" w:rsidRDefault="007066FD" w:rsidP="00084934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066FD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7066FD" w:rsidRDefault="007066FD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066FD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陳珮倫</w:t>
            </w:r>
          </w:p>
        </w:tc>
      </w:tr>
    </w:tbl>
    <w:p w:rsidR="00BF18BA" w:rsidRPr="00084934" w:rsidRDefault="00BF18BA" w:rsidP="00084934">
      <w:pPr>
        <w:spacing w:line="24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BF18BA" w:rsidRPr="00084934" w:rsidSect="00045472">
      <w:headerReference w:type="even" r:id="rId16"/>
      <w:headerReference w:type="default" r:id="rId17"/>
      <w:headerReference w:type="first" r:id="rId18"/>
      <w:pgSz w:w="11906" w:h="16838"/>
      <w:pgMar w:top="1440" w:right="1440" w:bottom="567" w:left="1418" w:header="56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248" w:rsidRDefault="00B42248">
      <w:pPr>
        <w:spacing w:line="240" w:lineRule="auto"/>
      </w:pPr>
      <w:r>
        <w:separator/>
      </w:r>
    </w:p>
  </w:endnote>
  <w:endnote w:type="continuationSeparator" w:id="0">
    <w:p w:rsidR="00B42248" w:rsidRDefault="00B42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248" w:rsidRDefault="00B42248">
      <w:pPr>
        <w:spacing w:line="240" w:lineRule="auto"/>
      </w:pPr>
      <w:r>
        <w:separator/>
      </w:r>
    </w:p>
  </w:footnote>
  <w:footnote w:type="continuationSeparator" w:id="0">
    <w:p w:rsidR="00B42248" w:rsidRDefault="00B422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BA" w:rsidRDefault="00D60001">
    <w:pPr>
      <w:spacing w:line="264" w:lineRule="auto"/>
      <w:ind w:left="1262" w:hanging="1262"/>
    </w:pPr>
    <w:r>
      <w:rPr>
        <w:sz w:val="28"/>
      </w:rPr>
      <w:t>全國高級中學小論文第</w:t>
    </w:r>
    <w:r>
      <w:rPr>
        <w:color w:val="7030A0"/>
        <w:sz w:val="28"/>
      </w:rPr>
      <w:t>1080331</w:t>
    </w:r>
    <w:r>
      <w:rPr>
        <w:sz w:val="28"/>
      </w:rPr>
      <w:t>梯次 得獎作品</w:t>
    </w:r>
    <w:r>
      <w:rPr>
        <w:color w:val="FF0088"/>
        <w:sz w:val="28"/>
      </w:rPr>
      <w:t>33</w:t>
    </w:r>
    <w:r>
      <w:rPr>
        <w:sz w:val="28"/>
      </w:rPr>
      <w:t>筆資料 (</w:t>
    </w:r>
    <w:r>
      <w:rPr>
        <w:color w:val="FF0000"/>
        <w:sz w:val="28"/>
      </w:rPr>
      <w:t>特優2 篇、優等9 篇、甲等22篇</w:t>
    </w:r>
    <w:r>
      <w:rPr>
        <w:color w:val="474747"/>
        <w:sz w:val="28"/>
      </w:rPr>
      <w:t>)</w:t>
    </w: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BA" w:rsidRPr="009F0DD6" w:rsidRDefault="00BF18BA">
    <w:pPr>
      <w:spacing w:line="264" w:lineRule="auto"/>
      <w:ind w:left="1262" w:hanging="1262"/>
      <w:rPr>
        <w:rFonts w:ascii="Times New Roman" w:eastAsia="新細明體" w:hAnsi="Times New Roman"/>
        <w:sz w:val="27"/>
        <w:szCs w:val="2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BA" w:rsidRDefault="00D60001">
    <w:pPr>
      <w:spacing w:line="264" w:lineRule="auto"/>
      <w:ind w:left="1262" w:hanging="1262"/>
    </w:pPr>
    <w:r>
      <w:rPr>
        <w:sz w:val="28"/>
      </w:rPr>
      <w:t>全國高級中學小論文第</w:t>
    </w:r>
    <w:r>
      <w:rPr>
        <w:color w:val="7030A0"/>
        <w:sz w:val="28"/>
      </w:rPr>
      <w:t>1080331</w:t>
    </w:r>
    <w:r>
      <w:rPr>
        <w:sz w:val="28"/>
      </w:rPr>
      <w:t>梯次 得獎作品</w:t>
    </w:r>
    <w:r>
      <w:rPr>
        <w:color w:val="FF0088"/>
        <w:sz w:val="28"/>
      </w:rPr>
      <w:t>33</w:t>
    </w:r>
    <w:r>
      <w:rPr>
        <w:sz w:val="28"/>
      </w:rPr>
      <w:t>筆資料 (</w:t>
    </w:r>
    <w:r>
      <w:rPr>
        <w:color w:val="FF0000"/>
        <w:sz w:val="28"/>
      </w:rPr>
      <w:t>特優2 篇、優等9 篇、甲等22篇</w:t>
    </w:r>
    <w:r>
      <w:rPr>
        <w:color w:val="474747"/>
        <w:sz w:val="28"/>
      </w:rPr>
      <w:t>)</w:t>
    </w:r>
    <w:r>
      <w:rPr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BA"/>
    <w:rsid w:val="00005A6C"/>
    <w:rsid w:val="00045472"/>
    <w:rsid w:val="00071610"/>
    <w:rsid w:val="00084934"/>
    <w:rsid w:val="000C46CE"/>
    <w:rsid w:val="00137252"/>
    <w:rsid w:val="001A2BBA"/>
    <w:rsid w:val="00491B93"/>
    <w:rsid w:val="005547A8"/>
    <w:rsid w:val="006F4208"/>
    <w:rsid w:val="007066FD"/>
    <w:rsid w:val="00755640"/>
    <w:rsid w:val="00903F5C"/>
    <w:rsid w:val="0095371E"/>
    <w:rsid w:val="009F0DD6"/>
    <w:rsid w:val="00B07B77"/>
    <w:rsid w:val="00B42248"/>
    <w:rsid w:val="00B9545A"/>
    <w:rsid w:val="00BF18BA"/>
    <w:rsid w:val="00BF24D7"/>
    <w:rsid w:val="00D60001"/>
    <w:rsid w:val="00D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9AAB6A-DDA5-448B-A388-6A7DFB18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C4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46CE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s.edu.tw/index.php?p=search&amp;act=do_search&amp;s_contest_number=1080331&amp;s_area=2&amp;s_city=120409&amp;orderby=writer_classname&amp;order=" TargetMode="External"/><Relationship Id="rId13" Type="http://schemas.openxmlformats.org/officeDocument/2006/relationships/hyperlink" Target="https://www.shs.edu.tw/index.php?p=search&amp;act=do_search&amp;s_contest_number=1080331&amp;s_area=2&amp;s_city=120409&amp;orderby=essay_name&amp;order=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shs.edu.tw/index.php?p=search&amp;act=do_search&amp;s_contest_number=1080331&amp;s_area=2&amp;s_city=120409&amp;orderby=cat_name&amp;order=" TargetMode="External"/><Relationship Id="rId12" Type="http://schemas.openxmlformats.org/officeDocument/2006/relationships/hyperlink" Target="https://www.shs.edu.tw/index.php?p=search&amp;act=do_search&amp;s_contest_number=1080331&amp;s_area=2&amp;s_city=120409&amp;orderby=essay_name&amp;order=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hs.edu.tw/index.php?p=search&amp;act=do_search&amp;s_contest_number=1080331&amp;s_area=2&amp;s_city=120409&amp;orderby=cat_name&amp;order=" TargetMode="External"/><Relationship Id="rId11" Type="http://schemas.openxmlformats.org/officeDocument/2006/relationships/hyperlink" Target="https://www.shs.edu.tw/index.php?p=search&amp;act=do_search&amp;s_contest_number=1080331&amp;s_area=2&amp;s_city=120409&amp;orderby=writer_name&amp;order=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hs.edu.tw/index.php?p=search&amp;act=do_search&amp;s_contest_number=1080331&amp;s_area=2&amp;s_city=120409&amp;orderby=score_ranking&amp;order=" TargetMode="External"/><Relationship Id="rId10" Type="http://schemas.openxmlformats.org/officeDocument/2006/relationships/hyperlink" Target="https://www.shs.edu.tw/index.php?p=search&amp;act=do_search&amp;s_contest_number=1080331&amp;s_area=2&amp;s_city=120409&amp;orderby=writer_name&amp;order=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hs.edu.tw/index.php?p=search&amp;act=do_search&amp;s_contest_number=1080331&amp;s_area=2&amp;s_city=120409&amp;orderby=writer_classname&amp;order=" TargetMode="External"/><Relationship Id="rId14" Type="http://schemas.openxmlformats.org/officeDocument/2006/relationships/hyperlink" Target="https://www.shs.edu.tw/index.php?p=search&amp;act=do_search&amp;s_contest_number=1080331&amp;s_area=2&amp;s_city=120409&amp;orderby=score_ranking&amp;order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lib223</dc:creator>
  <cp:keywords/>
  <cp:lastModifiedBy>Administrator</cp:lastModifiedBy>
  <cp:revision>6</cp:revision>
  <dcterms:created xsi:type="dcterms:W3CDTF">2019-05-31T05:46:00Z</dcterms:created>
  <dcterms:modified xsi:type="dcterms:W3CDTF">2019-05-31T06:31:00Z</dcterms:modified>
</cp:coreProperties>
</file>